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10E5" w14:textId="1C23D39F" w:rsidR="00816723" w:rsidRPr="00816723" w:rsidRDefault="003808B8" w:rsidP="003808B8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4F31F9" wp14:editId="5E3CD9FF">
            <wp:simplePos x="0" y="0"/>
            <wp:positionH relativeFrom="column">
              <wp:posOffset>5276850</wp:posOffset>
            </wp:positionH>
            <wp:positionV relativeFrom="paragraph">
              <wp:posOffset>-368300</wp:posOffset>
            </wp:positionV>
            <wp:extent cx="10096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192" y="21098"/>
                <wp:lineTo x="21192" y="0"/>
                <wp:lineTo x="0" y="0"/>
              </wp:wrapPolygon>
            </wp:wrapTight>
            <wp:docPr id="1" name="Grafik 1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Schüler-Badmintonturnier vom 2</w:t>
      </w:r>
      <w:r w:rsidR="00816723">
        <w:rPr>
          <w:b/>
          <w:sz w:val="28"/>
        </w:rPr>
        <w:t>5</w:t>
      </w:r>
      <w:r>
        <w:rPr>
          <w:b/>
          <w:sz w:val="28"/>
        </w:rPr>
        <w:t>.01.20</w:t>
      </w:r>
      <w:r w:rsidR="00816723">
        <w:rPr>
          <w:b/>
          <w:sz w:val="28"/>
        </w:rPr>
        <w:t>23</w:t>
      </w:r>
      <w:r>
        <w:rPr>
          <w:b/>
          <w:sz w:val="28"/>
        </w:rPr>
        <w:t xml:space="preserve"> in </w:t>
      </w:r>
      <w:r w:rsidR="00816723">
        <w:rPr>
          <w:b/>
          <w:sz w:val="28"/>
        </w:rPr>
        <w:t>Stalden</w:t>
      </w:r>
    </w:p>
    <w:p w14:paraId="06C98F2F" w14:textId="77777777" w:rsidR="003808B8" w:rsidRDefault="003808B8" w:rsidP="003808B8"/>
    <w:p w14:paraId="33F37C16" w14:textId="77777777" w:rsidR="00074895" w:rsidRDefault="00C91A39" w:rsidP="003808B8">
      <w:pPr>
        <w:spacing w:before="60" w:after="60"/>
        <w:contextualSpacing/>
      </w:pPr>
      <w:r>
        <w:t xml:space="preserve">Zum ersten Mal wurde das </w:t>
      </w:r>
      <w:r w:rsidR="003808B8">
        <w:t xml:space="preserve">Badmintonturnier für OS-Schülerinnen und Schüler des OLTV </w:t>
      </w:r>
      <w:r>
        <w:t>in Stalden ausgetragen.</w:t>
      </w:r>
      <w:r w:rsidR="003808B8">
        <w:t xml:space="preserve"> </w:t>
      </w:r>
      <w:r>
        <w:t xml:space="preserve">Die Knaben spielten in der Turnhalle der Orientierungsschule, die Mädchen in der Mehrzweckanlage. </w:t>
      </w:r>
    </w:p>
    <w:p w14:paraId="1AFF8385" w14:textId="3D58CD16" w:rsidR="002F1C5E" w:rsidRDefault="00074895" w:rsidP="00074895">
      <w:pPr>
        <w:spacing w:before="60" w:after="60"/>
      </w:pPr>
      <w:r>
        <w:t>6 motivierte</w:t>
      </w:r>
      <w:r w:rsidR="003808B8">
        <w:t xml:space="preserve"> Mädchenteams und</w:t>
      </w:r>
      <w:r>
        <w:t xml:space="preserve"> 9</w:t>
      </w:r>
      <w:r w:rsidR="003808B8">
        <w:t xml:space="preserve"> sportbegeisterte Knabenmannschaften</w:t>
      </w:r>
      <w:r w:rsidR="005249D6">
        <w:t xml:space="preserve"> </w:t>
      </w:r>
      <w:r>
        <w:t>spielten um den Sieg</w:t>
      </w:r>
      <w:r w:rsidR="003808B8">
        <w:t xml:space="preserve">. </w:t>
      </w:r>
      <w:r>
        <w:t>Schade, dass nur Anmeldungen aus</w:t>
      </w:r>
      <w:r w:rsidR="003808B8">
        <w:t xml:space="preserve"> </w:t>
      </w:r>
      <w:r>
        <w:t>3</w:t>
      </w:r>
      <w:r w:rsidR="003808B8">
        <w:t xml:space="preserve"> verschiedenen OS Zentren</w:t>
      </w:r>
      <w:r>
        <w:t xml:space="preserve"> eingegangen sind, aber </w:t>
      </w:r>
      <w:r w:rsidR="00860707">
        <w:t>nichtsdestotrotz,</w:t>
      </w:r>
      <w:r>
        <w:t xml:space="preserve"> war dafür die effektive Spielzeit hoch.</w:t>
      </w:r>
      <w:r w:rsidR="003808B8">
        <w:t xml:space="preserve"> </w:t>
      </w:r>
      <w:r>
        <w:t>Die Schüler</w:t>
      </w:r>
      <w:r w:rsidR="005249D6">
        <w:t>innen</w:t>
      </w:r>
      <w:r>
        <w:t xml:space="preserve"> und Schüler schenkten sich nicht</w:t>
      </w:r>
      <w:r w:rsidR="005249D6">
        <w:t>s</w:t>
      </w:r>
      <w:r>
        <w:t xml:space="preserve"> und ein gewisser Ehrgeiz war bei allen spürbar. Die Mädchen spielten in der Gruppenphase «jeder gegen jeden». </w:t>
      </w:r>
      <w:r w:rsidR="002F1C5E">
        <w:t>Im a</w:t>
      </w:r>
      <w:r>
        <w:t>nschliessend</w:t>
      </w:r>
      <w:r w:rsidR="002F1C5E">
        <w:t>en</w:t>
      </w:r>
      <w:r>
        <w:t xml:space="preserve"> </w:t>
      </w:r>
      <w:r w:rsidR="002F1C5E">
        <w:t>Cupsystem schieden dann nach und nach Teilnehmer aus. Im Finale konnte sich dann Gampel 1 mit 29 - 22 gegen St. Niklaus 1 durchsetzen.</w:t>
      </w:r>
    </w:p>
    <w:p w14:paraId="3E7C6066" w14:textId="33B4C50F" w:rsidR="00074895" w:rsidRDefault="002F1C5E" w:rsidP="00074895">
      <w:pPr>
        <w:spacing w:before="60" w:after="60"/>
      </w:pPr>
      <w:r>
        <w:t xml:space="preserve">Die Knaben wurden in zwei Gruppen eingeteilt. Schon hier machten Gampel 2 und Stalden 1 auf sich bemerkbar, welche dann im Finale auch gegeneinander antreten mussten. Den Zuschauern wurde </w:t>
      </w:r>
      <w:r w:rsidR="005249D6">
        <w:t>ein sportlich, fairer und interessanter Final geboten, welcher Stalden 1 mit 32 - 15 Punkten für sich entscheiden konnte.</w:t>
      </w:r>
    </w:p>
    <w:p w14:paraId="38F8A917" w14:textId="367BACA0" w:rsidR="005249D6" w:rsidRDefault="005249D6" w:rsidP="00074895">
      <w:pPr>
        <w:spacing w:before="60" w:after="60"/>
      </w:pPr>
    </w:p>
    <w:p w14:paraId="419A44BA" w14:textId="57E80440" w:rsidR="005249D6" w:rsidRDefault="005249D6" w:rsidP="00074895">
      <w:pPr>
        <w:spacing w:before="60" w:after="60"/>
      </w:pPr>
      <w:r>
        <w:t>Herzliche Gratulation!</w:t>
      </w:r>
    </w:p>
    <w:p w14:paraId="46D7A103" w14:textId="77777777" w:rsidR="005249D6" w:rsidRDefault="005249D6" w:rsidP="00074895">
      <w:pPr>
        <w:spacing w:before="60" w:after="60"/>
      </w:pPr>
    </w:p>
    <w:p w14:paraId="1C8BA16D" w14:textId="77777777" w:rsidR="003808B8" w:rsidRDefault="003808B8" w:rsidP="003808B8"/>
    <w:p w14:paraId="7725D1B3" w14:textId="77777777" w:rsidR="005249D6" w:rsidRDefault="003808B8" w:rsidP="003808B8">
      <w:pPr>
        <w:spacing w:before="60" w:after="60"/>
        <w:rPr>
          <w:b/>
        </w:rPr>
      </w:pPr>
      <w:r>
        <w:rPr>
          <w:b/>
        </w:rPr>
        <w:t>Rangliste Mädchen</w:t>
      </w:r>
    </w:p>
    <w:p w14:paraId="017CEC54" w14:textId="36730F7C" w:rsidR="005249D6" w:rsidRDefault="003808B8" w:rsidP="003808B8">
      <w:pPr>
        <w:spacing w:before="60" w:after="60"/>
      </w:pPr>
      <w:r>
        <w:br/>
        <w:t xml:space="preserve"> 1. </w:t>
      </w:r>
      <w:r w:rsidR="005249D6">
        <w:t>Gampel 1</w:t>
      </w:r>
    </w:p>
    <w:p w14:paraId="4BE1387E" w14:textId="64B150FD" w:rsidR="005249D6" w:rsidRDefault="003808B8" w:rsidP="003808B8">
      <w:pPr>
        <w:spacing w:before="60" w:after="60"/>
      </w:pPr>
      <w:r>
        <w:t xml:space="preserve"> 2. </w:t>
      </w:r>
      <w:r w:rsidR="005249D6">
        <w:t>St.Niklaus 1</w:t>
      </w:r>
    </w:p>
    <w:p w14:paraId="33BC96C9" w14:textId="04E953CA" w:rsidR="003808B8" w:rsidRDefault="003808B8" w:rsidP="003808B8">
      <w:pPr>
        <w:spacing w:before="60" w:after="60"/>
        <w:rPr>
          <w:b/>
        </w:rPr>
      </w:pPr>
      <w:r>
        <w:t xml:space="preserve"> 3. </w:t>
      </w:r>
      <w:r w:rsidR="005249D6">
        <w:t>Stalden 1</w:t>
      </w:r>
      <w:r>
        <w:t xml:space="preserve">  </w:t>
      </w:r>
    </w:p>
    <w:p w14:paraId="64F15BBC" w14:textId="77777777" w:rsidR="003808B8" w:rsidRDefault="003808B8" w:rsidP="003808B8"/>
    <w:p w14:paraId="464B26DF" w14:textId="77777777" w:rsidR="005249D6" w:rsidRDefault="003808B8" w:rsidP="003808B8">
      <w:pPr>
        <w:spacing w:before="60" w:after="60"/>
        <w:rPr>
          <w:b/>
        </w:rPr>
      </w:pPr>
      <w:r>
        <w:rPr>
          <w:b/>
        </w:rPr>
        <w:t>Rangliste Knaben</w:t>
      </w:r>
    </w:p>
    <w:p w14:paraId="1A59166A" w14:textId="00EAAF13" w:rsidR="003808B8" w:rsidRDefault="003808B8" w:rsidP="003808B8">
      <w:pPr>
        <w:spacing w:before="60" w:after="60"/>
        <w:rPr>
          <w:b/>
        </w:rPr>
      </w:pPr>
      <w:r>
        <w:br/>
        <w:t xml:space="preserve"> 1. </w:t>
      </w:r>
      <w:r w:rsidR="005249D6">
        <w:t>Stalden 1</w:t>
      </w:r>
    </w:p>
    <w:p w14:paraId="4DCDD2B6" w14:textId="77777777" w:rsidR="005249D6" w:rsidRDefault="003808B8" w:rsidP="003808B8">
      <w:pPr>
        <w:spacing w:before="60" w:after="60"/>
      </w:pPr>
      <w:r>
        <w:t xml:space="preserve"> 2. </w:t>
      </w:r>
      <w:r w:rsidR="005249D6">
        <w:t>Gampel 2</w:t>
      </w:r>
    </w:p>
    <w:p w14:paraId="66BD8F30" w14:textId="256274B5" w:rsidR="003808B8" w:rsidRDefault="003808B8" w:rsidP="003808B8">
      <w:pPr>
        <w:spacing w:before="60" w:after="60"/>
      </w:pPr>
      <w:r>
        <w:t xml:space="preserve"> 3. </w:t>
      </w:r>
      <w:r w:rsidR="005249D6">
        <w:t>Gampel 4</w:t>
      </w:r>
      <w:r>
        <w:t> </w:t>
      </w:r>
    </w:p>
    <w:p w14:paraId="780FA142" w14:textId="77777777" w:rsidR="005249D6" w:rsidRDefault="005249D6" w:rsidP="003808B8">
      <w:pPr>
        <w:rPr>
          <w:b/>
          <w:bCs/>
          <w:sz w:val="32"/>
          <w:szCs w:val="32"/>
        </w:rPr>
      </w:pPr>
    </w:p>
    <w:p w14:paraId="3A5850BB" w14:textId="4D23F8E1" w:rsidR="003808B8" w:rsidRDefault="003808B8" w:rsidP="003808B8">
      <w:r>
        <w:t xml:space="preserve">Wir gratulieren den Siegermannschaften </w:t>
      </w:r>
      <w:proofErr w:type="gramStart"/>
      <w:r>
        <w:t>ganz herzlich</w:t>
      </w:r>
      <w:proofErr w:type="gramEnd"/>
      <w:r>
        <w:t xml:space="preserve">. </w:t>
      </w:r>
    </w:p>
    <w:p w14:paraId="5D615475" w14:textId="558A4F0B" w:rsidR="005249D6" w:rsidRDefault="005249D6" w:rsidP="005249D6">
      <w:pPr>
        <w:spacing w:before="60" w:after="60"/>
      </w:pPr>
      <w:r>
        <w:t>Ein herzliches Dankeschön an die Organisatoren der OS Stalden, sowie der Gemeinde Stalden.</w:t>
      </w:r>
    </w:p>
    <w:p w14:paraId="79F1F09B" w14:textId="030B0F67" w:rsidR="005249D6" w:rsidRDefault="005249D6" w:rsidP="005249D6">
      <w:pPr>
        <w:spacing w:before="60" w:after="60"/>
      </w:pPr>
      <w:r>
        <w:t>Ein DANKE auch an die Jugendlichen, welche sich bereit erklären, an einem Mittwochnachmittag einen Sportanlass zu besuchen. Nicht zu vergessen, die Begleitpersonen.</w:t>
      </w:r>
    </w:p>
    <w:p w14:paraId="2B424B4A" w14:textId="6132387C" w:rsidR="00905854" w:rsidRDefault="00905854"/>
    <w:p w14:paraId="679E1406" w14:textId="77777777" w:rsidR="005249D6" w:rsidRDefault="005249D6" w:rsidP="005249D6">
      <w:pPr>
        <w:spacing w:before="60" w:after="60"/>
      </w:pPr>
      <w:r>
        <w:t xml:space="preserve">Es wurde gelacht, geschwitzt und das alles in friedlicher Atmosphäre. </w:t>
      </w:r>
    </w:p>
    <w:p w14:paraId="4C7A1B36" w14:textId="0372D690" w:rsidR="005249D6" w:rsidRDefault="005249D6" w:rsidP="005249D6">
      <w:pPr>
        <w:spacing w:before="60" w:after="60"/>
      </w:pPr>
      <w:r>
        <w:t>Ein gelungener Anlass! </w:t>
      </w:r>
    </w:p>
    <w:p w14:paraId="5EADCC0E" w14:textId="77777777" w:rsidR="005249D6" w:rsidRDefault="005249D6"/>
    <w:sectPr w:rsidR="005249D6" w:rsidSect="005249D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B8"/>
    <w:rsid w:val="00074895"/>
    <w:rsid w:val="002F1C5E"/>
    <w:rsid w:val="003808B8"/>
    <w:rsid w:val="005249D6"/>
    <w:rsid w:val="00816723"/>
    <w:rsid w:val="00860707"/>
    <w:rsid w:val="00905854"/>
    <w:rsid w:val="00C91A39"/>
    <w:rsid w:val="00F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E184B"/>
  <w15:chartTrackingRefBased/>
  <w15:docId w15:val="{9D0F6463-C24A-49E9-9DE6-561D08FB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8B8"/>
    <w:pPr>
      <w:spacing w:after="20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 Hildbrand</cp:lastModifiedBy>
  <cp:revision>2</cp:revision>
  <dcterms:created xsi:type="dcterms:W3CDTF">2023-02-01T20:09:00Z</dcterms:created>
  <dcterms:modified xsi:type="dcterms:W3CDTF">2023-02-01T20:09:00Z</dcterms:modified>
</cp:coreProperties>
</file>